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F8F8" w14:textId="77777777" w:rsidR="00013831" w:rsidRPr="00B93DD9" w:rsidRDefault="00013831" w:rsidP="00013831">
      <w:pPr>
        <w:spacing w:after="0" w:line="240" w:lineRule="auto"/>
        <w:ind w:left="-567"/>
      </w:pPr>
      <w:r w:rsidRPr="00AC3753">
        <w:rPr>
          <w:rFonts w:ascii="Calibri" w:eastAsia="Times New Roman" w:hAnsi="Calibri" w:cs="Calibri"/>
          <w:b/>
          <w:lang w:val="pt-PT"/>
        </w:rPr>
        <w:t>Anexo 1</w:t>
      </w:r>
      <w:r>
        <w:rPr>
          <w:rFonts w:ascii="Calibri" w:eastAsia="Times New Roman" w:hAnsi="Calibri" w:cs="Calibri"/>
          <w:b/>
          <w:lang w:val="pt-PT"/>
        </w:rPr>
        <w:t xml:space="preserve">4 </w:t>
      </w:r>
      <w:r w:rsidRPr="00AC3753">
        <w:rPr>
          <w:rFonts w:ascii="Calibri" w:eastAsia="Times New Roman" w:hAnsi="Calibri" w:cs="Calibri"/>
          <w:b/>
          <w:lang w:val="pt-PT"/>
        </w:rPr>
        <w:t xml:space="preserve">- </w:t>
      </w:r>
      <w:r w:rsidRPr="00B93DD9">
        <w:t xml:space="preserve">Declaração </w:t>
      </w:r>
      <w:r>
        <w:t>d</w:t>
      </w:r>
      <w:r w:rsidRPr="00B93DD9">
        <w:t xml:space="preserve">e Uso </w:t>
      </w:r>
      <w:r>
        <w:t>d</w:t>
      </w:r>
      <w:r w:rsidRPr="00B93DD9">
        <w:t>e Inteligência Artificial Generativa (IAG)</w:t>
      </w:r>
      <w:r>
        <w:t>.</w:t>
      </w:r>
    </w:p>
    <w:p w14:paraId="740311BD" w14:textId="77777777" w:rsidR="00013831" w:rsidRDefault="00013831" w:rsidP="0001383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pt-PT"/>
        </w:rPr>
      </w:pPr>
    </w:p>
    <w:p w14:paraId="34CC8316" w14:textId="1259B9D2" w:rsidR="00013831" w:rsidRPr="00C67832" w:rsidRDefault="00013831" w:rsidP="00592C3B">
      <w:pPr>
        <w:spacing w:after="0" w:line="240" w:lineRule="auto"/>
        <w:ind w:left="-709" w:right="-993"/>
        <w:jc w:val="center"/>
        <w:rPr>
          <w:rFonts w:ascii="Calibri" w:hAnsi="Calibri" w:cs="Calibri"/>
          <w:b/>
          <w:bCs/>
        </w:rPr>
      </w:pPr>
      <w:r w:rsidRPr="00C67832">
        <w:rPr>
          <w:rFonts w:ascii="Calibri" w:hAnsi="Calibri" w:cs="Calibri"/>
          <w:b/>
          <w:bCs/>
        </w:rPr>
        <w:t>PROGRAMAS DE INICIAÇÃO CIENTÍFICA, TECNOLÓGICA E DE EXTENSÃO PIBIC/PIBITI/PIVIC/PIBIEX/UNI-CET</w:t>
      </w:r>
    </w:p>
    <w:p w14:paraId="24CDAD8C" w14:textId="77777777" w:rsidR="00013831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</w:p>
    <w:p w14:paraId="0187A370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Em conformidade com os princípios da Integridade Científica, Ética em Pesquisa, Transparência Acadêmica e com as diretrizes estabelecidas pela Portaria CNPq nº 2.664/2026, bem como demais normativas institucionais vigentes, declaro as informações referentes à utilização de ferramentas de Inteligência Artificial Generativa (IAG) no desenvolvimento deste projeto.</w:t>
      </w:r>
    </w:p>
    <w:p w14:paraId="4B95AF6B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Eu, ________________________________________________</w:t>
      </w:r>
      <w:r>
        <w:rPr>
          <w:rFonts w:ascii="Calibri" w:hAnsi="Calibri" w:cs="Calibri"/>
        </w:rPr>
        <w:t>____</w:t>
      </w:r>
      <w:r w:rsidRPr="00681D89">
        <w:rPr>
          <w:rFonts w:ascii="Calibri" w:hAnsi="Calibri" w:cs="Calibri"/>
        </w:rPr>
        <w:t>, discente participante do Programa ___________________________________________</w:t>
      </w:r>
      <w:r>
        <w:rPr>
          <w:rFonts w:ascii="Calibri" w:hAnsi="Calibri" w:cs="Calibri"/>
        </w:rPr>
        <w:t>______________</w:t>
      </w:r>
      <w:r w:rsidRPr="00681D89">
        <w:rPr>
          <w:rFonts w:ascii="Calibri" w:hAnsi="Calibri" w:cs="Calibri"/>
        </w:rPr>
        <w:t>, vinculado ao projeto de pesquisa</w:t>
      </w:r>
      <w:r>
        <w:rPr>
          <w:rFonts w:ascii="Calibri" w:hAnsi="Calibri" w:cs="Calibri"/>
        </w:rPr>
        <w:t xml:space="preserve"> </w:t>
      </w:r>
      <w:r w:rsidRPr="00681D89">
        <w:rPr>
          <w:rFonts w:ascii="Calibri" w:hAnsi="Calibri" w:cs="Calibri"/>
        </w:rPr>
        <w:t>intitulado:_____________________________________________________________</w:t>
      </w:r>
      <w:r>
        <w:rPr>
          <w:rFonts w:ascii="Calibri" w:hAnsi="Calibri" w:cs="Calibri"/>
        </w:rPr>
        <w:t xml:space="preserve"> </w:t>
      </w:r>
      <w:r w:rsidRPr="00681D89">
        <w:rPr>
          <w:rFonts w:ascii="Calibri" w:hAnsi="Calibri" w:cs="Calibri"/>
        </w:rPr>
        <w:t>sob orientação do(a) Professor(a) ______________________________________________________</w:t>
      </w:r>
      <w:r>
        <w:rPr>
          <w:rFonts w:ascii="Calibri" w:hAnsi="Calibri" w:cs="Calibri"/>
        </w:rPr>
        <w:t>_____</w:t>
      </w:r>
      <w:r w:rsidRPr="00681D89">
        <w:rPr>
          <w:rFonts w:ascii="Calibri" w:hAnsi="Calibri" w:cs="Calibri"/>
        </w:rPr>
        <w:t>,</w:t>
      </w:r>
    </w:p>
    <w:p w14:paraId="48776A66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DECLARO que estou ciente das diretrizes institucionais referentes ao uso de ferramentas de Inteligência Artificial Generativa (IAG) no desenvolvimento de atividades acadêmicas, científicas, tecnológicas e extensionistas no âmbito do Centro Universitário Tecnológico de Teresina – UNI-CET.</w:t>
      </w:r>
    </w:p>
    <w:p w14:paraId="283997C8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Declaro, ainda, que:</w:t>
      </w:r>
    </w:p>
    <w:p w14:paraId="4480AD7F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 xml:space="preserve">I. A utilização de ferramentas de Inteligência Artificial Generativa constitui recurso de apoio às atividades acadêmicas e científicas, não substituindo a autoria intelectual, a análise crítica, a interpretação dos </w:t>
      </w:r>
      <w:r>
        <w:rPr>
          <w:rFonts w:ascii="Calibri" w:hAnsi="Calibri" w:cs="Calibri"/>
        </w:rPr>
        <w:t>dados</w:t>
      </w:r>
      <w:r w:rsidRPr="00681D89">
        <w:rPr>
          <w:rFonts w:ascii="Calibri" w:hAnsi="Calibri" w:cs="Calibri"/>
        </w:rPr>
        <w:t xml:space="preserve"> e a responsabilidade do pesquisador.</w:t>
      </w:r>
    </w:p>
    <w:p w14:paraId="178CB2D0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II. Todo conteúdo produzido com auxílio de Inteligência Artificial Generativa deverá ser revisado, validado e assumido integralmente pelo discente e pelo orientador.</w:t>
      </w:r>
    </w:p>
    <w:p w14:paraId="0BB48898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III. É obrigatório informar, sempre que solicitado pela instituição, a utilização de ferramentas de Inteligência Artificial Generativa na elaboração de projetos, relatórios, resumos, artigos científicos, trabalhos acadêmicos e demais produtos técnico-científicos.</w:t>
      </w:r>
    </w:p>
    <w:p w14:paraId="27E8D715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IV. É vedado o uso de Inteligência Artificial Generativa para:</w:t>
      </w:r>
    </w:p>
    <w:p w14:paraId="2A900C62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a) produzir trabalhos integralmente sem participação efetiva do pesquisador;</w:t>
      </w:r>
    </w:p>
    <w:p w14:paraId="7337D793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b) fabricar, falsificar ou manipular dados científicos;</w:t>
      </w:r>
    </w:p>
    <w:p w14:paraId="405629A6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c) ocultar o uso de ferramentas de IA quando exigida sua declaração;</w:t>
      </w:r>
    </w:p>
    <w:p w14:paraId="448899E6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d) praticar plágio, autoplágio ou qualquer forma de fraude acadêmica;</w:t>
      </w:r>
    </w:p>
    <w:p w14:paraId="4784E92A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e) gerar informações falsas, referências inexistentes ou resultados não obtidos na pesquisa.</w:t>
      </w:r>
    </w:p>
    <w:p w14:paraId="50F1DD94" w14:textId="77777777" w:rsidR="00013831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</w:p>
    <w:p w14:paraId="69CE5120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V. Estou ciente de que a utilização inadequada de Inteligência Artificial Generativa poderá caracterizar infração ética e acadêmica, sujeitando o discente às sanções previstas nos regulamentos institucionais, incluindo advertência, cancelamento da participação no programa, devolução de benefícios eventualmente recebidos, impedimento de participação em editais futuros e demais medidas cabíveis.</w:t>
      </w:r>
    </w:p>
    <w:p w14:paraId="2B0B3B14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VI. O orientador possui corresponsabilidade no acompanhamento e supervisão do uso adequado dessas ferramentas durante a execução do projeto.</w:t>
      </w:r>
    </w:p>
    <w:p w14:paraId="68E62ACE" w14:textId="77777777" w:rsidR="00013831" w:rsidRPr="00681D89" w:rsidRDefault="00013831" w:rsidP="00013831">
      <w:pPr>
        <w:spacing w:after="0" w:line="240" w:lineRule="auto"/>
        <w:ind w:left="-567" w:right="-992"/>
        <w:jc w:val="both"/>
        <w:rPr>
          <w:rFonts w:ascii="Calibri" w:hAnsi="Calibri" w:cs="Calibri"/>
        </w:rPr>
      </w:pPr>
      <w:r w:rsidRPr="00681D89">
        <w:rPr>
          <w:rFonts w:ascii="Calibri" w:hAnsi="Calibri" w:cs="Calibri"/>
        </w:rPr>
        <w:t>Por fim, declaro que compreendi integralmente as orientações referentes ao uso ético, responsável e transparente da Inteligência Artificial Generativa e comprometo-me a observar os princípios da integridade científica, honestidade acadêmica, ética em pesquisa e responsabilidade na produção do conhecimento.</w:t>
      </w:r>
    </w:p>
    <w:p w14:paraId="6105180C" w14:textId="77777777" w:rsidR="00013831" w:rsidRDefault="00013831" w:rsidP="00013831">
      <w:pPr>
        <w:pBdr>
          <w:bottom w:val="single" w:sz="12" w:space="1" w:color="auto"/>
        </w:pBdr>
        <w:spacing w:after="0" w:line="240" w:lineRule="auto"/>
        <w:ind w:right="-992"/>
        <w:jc w:val="both"/>
        <w:rPr>
          <w:rFonts w:ascii="Calibri" w:hAnsi="Calibri" w:cs="Calibri"/>
        </w:rPr>
      </w:pPr>
    </w:p>
    <w:p w14:paraId="1B785DD4" w14:textId="77777777" w:rsidR="00013831" w:rsidRPr="00681D89" w:rsidRDefault="00013831" w:rsidP="00013831">
      <w:pPr>
        <w:pBdr>
          <w:bottom w:val="single" w:sz="12" w:space="1" w:color="auto"/>
        </w:pBdr>
        <w:spacing w:after="0" w:line="240" w:lineRule="auto"/>
        <w:ind w:right="-9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681D89">
        <w:rPr>
          <w:rFonts w:ascii="Calibri" w:hAnsi="Calibri" w:cs="Calibri"/>
        </w:rPr>
        <w:t xml:space="preserve">eresina-PI, ______ de _________ </w:t>
      </w:r>
      <w:proofErr w:type="spellStart"/>
      <w:r w:rsidRPr="00681D89">
        <w:rPr>
          <w:rFonts w:ascii="Calibri" w:hAnsi="Calibri" w:cs="Calibri"/>
        </w:rPr>
        <w:t>de</w:t>
      </w:r>
      <w:proofErr w:type="spellEnd"/>
      <w:r w:rsidRPr="00681D89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26</w:t>
      </w:r>
      <w:r w:rsidRPr="00681D89">
        <w:rPr>
          <w:rFonts w:ascii="Calibri" w:hAnsi="Calibri" w:cs="Calibri"/>
        </w:rPr>
        <w:t>.</w:t>
      </w:r>
    </w:p>
    <w:p w14:paraId="73B43CD8" w14:textId="77777777" w:rsidR="00013831" w:rsidRPr="00681D89" w:rsidRDefault="00013831" w:rsidP="00013831">
      <w:pPr>
        <w:pBdr>
          <w:bottom w:val="single" w:sz="12" w:space="1" w:color="auto"/>
        </w:pBdr>
        <w:spacing w:after="0" w:line="240" w:lineRule="auto"/>
        <w:ind w:right="-992"/>
        <w:jc w:val="both"/>
        <w:rPr>
          <w:rFonts w:ascii="Calibri" w:hAnsi="Calibri" w:cs="Calibri"/>
        </w:rPr>
      </w:pPr>
    </w:p>
    <w:p w14:paraId="648F1876" w14:textId="77777777" w:rsidR="00013831" w:rsidRPr="0008137A" w:rsidRDefault="00013831" w:rsidP="00013831">
      <w:pPr>
        <w:pBdr>
          <w:bottom w:val="single" w:sz="12" w:space="1" w:color="auto"/>
        </w:pBdr>
        <w:spacing w:after="0" w:line="240" w:lineRule="auto"/>
        <w:ind w:right="-992"/>
        <w:jc w:val="both"/>
        <w:rPr>
          <w:rFonts w:ascii="Calibri" w:hAnsi="Calibri" w:cs="Calibri"/>
          <w:b/>
          <w:bCs/>
        </w:rPr>
      </w:pPr>
    </w:p>
    <w:p w14:paraId="60AA5995" w14:textId="77777777" w:rsidR="00013831" w:rsidRPr="00681D89" w:rsidRDefault="00013831" w:rsidP="00013831">
      <w:pPr>
        <w:spacing w:after="0" w:line="240" w:lineRule="auto"/>
        <w:ind w:right="-992"/>
        <w:jc w:val="center"/>
        <w:rPr>
          <w:rFonts w:ascii="Calibri" w:hAnsi="Calibri" w:cs="Calibri"/>
        </w:rPr>
      </w:pPr>
      <w:r w:rsidRPr="00681D89">
        <w:rPr>
          <w:rFonts w:ascii="Calibri" w:hAnsi="Calibri" w:cs="Calibri"/>
        </w:rPr>
        <w:t>Discente/Pesquisador(a) CPF: ________________________________________</w:t>
      </w:r>
    </w:p>
    <w:p w14:paraId="023B867E" w14:textId="77777777" w:rsidR="00013831" w:rsidRDefault="00013831" w:rsidP="00013831">
      <w:pPr>
        <w:pBdr>
          <w:bottom w:val="single" w:sz="12" w:space="1" w:color="auto"/>
        </w:pBdr>
        <w:spacing w:after="0" w:line="240" w:lineRule="auto"/>
        <w:ind w:right="-992"/>
        <w:jc w:val="both"/>
        <w:rPr>
          <w:rFonts w:ascii="Calibri" w:hAnsi="Calibri" w:cs="Calibri"/>
        </w:rPr>
      </w:pPr>
    </w:p>
    <w:p w14:paraId="40A34FB0" w14:textId="77777777" w:rsidR="00013831" w:rsidRPr="00681D89" w:rsidRDefault="00013831" w:rsidP="00013831">
      <w:pPr>
        <w:pBdr>
          <w:bottom w:val="single" w:sz="12" w:space="1" w:color="auto"/>
        </w:pBdr>
        <w:spacing w:after="0" w:line="240" w:lineRule="auto"/>
        <w:ind w:right="-992"/>
        <w:jc w:val="both"/>
        <w:rPr>
          <w:rFonts w:ascii="Calibri" w:hAnsi="Calibri" w:cs="Calibri"/>
        </w:rPr>
      </w:pPr>
    </w:p>
    <w:p w14:paraId="5434EA75" w14:textId="77777777" w:rsidR="00013831" w:rsidRPr="00681D89" w:rsidRDefault="00013831" w:rsidP="00013831">
      <w:pPr>
        <w:spacing w:after="0" w:line="240" w:lineRule="auto"/>
        <w:ind w:right="-992"/>
        <w:jc w:val="center"/>
        <w:rPr>
          <w:rFonts w:ascii="Calibri" w:hAnsi="Calibri" w:cs="Calibri"/>
        </w:rPr>
      </w:pPr>
      <w:r w:rsidRPr="00681D89">
        <w:rPr>
          <w:rFonts w:ascii="Calibri" w:hAnsi="Calibri" w:cs="Calibri"/>
        </w:rPr>
        <w:t>Professor(a) Orientador(a) CPF: ________________________________________</w:t>
      </w:r>
    </w:p>
    <w:p w14:paraId="1D08DE46" w14:textId="77777777" w:rsidR="00CB5C21" w:rsidRDefault="00CB5C21"/>
    <w:sectPr w:rsidR="00CB5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73C8" w14:textId="77777777" w:rsidR="00560551" w:rsidRDefault="00560551" w:rsidP="00013831">
      <w:pPr>
        <w:spacing w:after="0" w:line="240" w:lineRule="auto"/>
      </w:pPr>
      <w:r>
        <w:separator/>
      </w:r>
    </w:p>
  </w:endnote>
  <w:endnote w:type="continuationSeparator" w:id="0">
    <w:p w14:paraId="42B96FE6" w14:textId="77777777" w:rsidR="00560551" w:rsidRDefault="00560551" w:rsidP="0001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9A3A" w14:textId="666A2F51" w:rsidR="00013831" w:rsidRDefault="00013831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A61E48" wp14:editId="2C458181">
          <wp:simplePos x="0" y="0"/>
          <wp:positionH relativeFrom="page">
            <wp:posOffset>-1242</wp:posOffset>
          </wp:positionH>
          <wp:positionV relativeFrom="paragraph">
            <wp:posOffset>-1685676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C2E8" w14:textId="77777777" w:rsidR="00560551" w:rsidRDefault="00560551" w:rsidP="00013831">
      <w:pPr>
        <w:spacing w:after="0" w:line="240" w:lineRule="auto"/>
      </w:pPr>
      <w:r>
        <w:separator/>
      </w:r>
    </w:p>
  </w:footnote>
  <w:footnote w:type="continuationSeparator" w:id="0">
    <w:p w14:paraId="5124BBA1" w14:textId="77777777" w:rsidR="00560551" w:rsidRDefault="00560551" w:rsidP="0001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FC71" w14:textId="3B78DB41" w:rsidR="00013831" w:rsidRDefault="00013831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CBC38C" wp14:editId="7A0498BD">
              <wp:simplePos x="0" y="0"/>
              <wp:positionH relativeFrom="margin">
                <wp:posOffset>263525</wp:posOffset>
              </wp:positionH>
              <wp:positionV relativeFrom="paragraph">
                <wp:posOffset>-163830</wp:posOffset>
              </wp:positionV>
              <wp:extent cx="6708140" cy="81089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810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50850" w14:textId="77777777" w:rsidR="00013831" w:rsidRPr="007F11EC" w:rsidRDefault="00013831" w:rsidP="0001383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2E3CC1FA" w14:textId="77777777" w:rsidR="00013831" w:rsidRPr="007F11EC" w:rsidRDefault="00013831" w:rsidP="0001383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6BEA5049" w14:textId="77777777" w:rsidR="00013831" w:rsidRPr="007F11EC" w:rsidRDefault="00013831" w:rsidP="0001383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1716F0C4" w14:textId="77777777" w:rsidR="00013831" w:rsidRPr="007F11EC" w:rsidRDefault="00013831" w:rsidP="0001383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661F4693" w14:textId="77777777" w:rsidR="00013831" w:rsidRDefault="00013831" w:rsidP="000138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BC38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.75pt;margin-top:-12.9pt;width:528.2pt;height:6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" filled="f" stroked="f">
              <v:textbox>
                <w:txbxContent>
                  <w:p w14:paraId="38A50850" w14:textId="77777777" w:rsidR="00013831" w:rsidRPr="007F11EC" w:rsidRDefault="00013831" w:rsidP="0001383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2E3CC1FA" w14:textId="77777777" w:rsidR="00013831" w:rsidRPr="007F11EC" w:rsidRDefault="00013831" w:rsidP="0001383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6BEA5049" w14:textId="77777777" w:rsidR="00013831" w:rsidRPr="007F11EC" w:rsidRDefault="00013831" w:rsidP="0001383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1716F0C4" w14:textId="77777777" w:rsidR="00013831" w:rsidRPr="007F11EC" w:rsidRDefault="00013831" w:rsidP="0001383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661F4693" w14:textId="77777777" w:rsidR="00013831" w:rsidRDefault="00013831" w:rsidP="00013831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544377AE" wp14:editId="5773541E">
          <wp:simplePos x="0" y="0"/>
          <wp:positionH relativeFrom="margin">
            <wp:posOffset>-922406</wp:posOffset>
          </wp:positionH>
          <wp:positionV relativeFrom="paragraph">
            <wp:posOffset>-142819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24E0F3B" wp14:editId="3653745C">
          <wp:simplePos x="0" y="0"/>
          <wp:positionH relativeFrom="page">
            <wp:posOffset>-635</wp:posOffset>
          </wp:positionH>
          <wp:positionV relativeFrom="paragraph">
            <wp:posOffset>-443865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31"/>
    <w:rsid w:val="00013831"/>
    <w:rsid w:val="00037542"/>
    <w:rsid w:val="000D040C"/>
    <w:rsid w:val="0032695E"/>
    <w:rsid w:val="00560551"/>
    <w:rsid w:val="00592C3B"/>
    <w:rsid w:val="00862663"/>
    <w:rsid w:val="00A94A03"/>
    <w:rsid w:val="00CB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A7AED"/>
  <w15:chartTrackingRefBased/>
  <w15:docId w15:val="{0CB07FB0-F3B2-4E89-BE48-A98D89AE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31"/>
  </w:style>
  <w:style w:type="paragraph" w:styleId="Ttulo1">
    <w:name w:val="heading 1"/>
    <w:basedOn w:val="Normal"/>
    <w:next w:val="Normal"/>
    <w:link w:val="Ttulo1Char"/>
    <w:uiPriority w:val="9"/>
    <w:qFormat/>
    <w:rsid w:val="0001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3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3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3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3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38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8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38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38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38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38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38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38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3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8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38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13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831"/>
  </w:style>
  <w:style w:type="paragraph" w:styleId="Rodap">
    <w:name w:val="footer"/>
    <w:basedOn w:val="Normal"/>
    <w:link w:val="RodapChar"/>
    <w:uiPriority w:val="99"/>
    <w:unhideWhenUsed/>
    <w:rsid w:val="00013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2</cp:revision>
  <dcterms:created xsi:type="dcterms:W3CDTF">2026-06-11T19:05:00Z</dcterms:created>
  <dcterms:modified xsi:type="dcterms:W3CDTF">2026-06-11T19:07:00Z</dcterms:modified>
</cp:coreProperties>
</file>